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39"/>
      </w:tblGrid>
      <w:tr w:rsidR="000376B0" w:rsidRPr="00036380" w:rsidTr="00CA524C">
        <w:trPr>
          <w:trHeight w:hRule="exact" w:val="2928"/>
        </w:trPr>
        <w:tc>
          <w:tcPr>
            <w:tcW w:w="9039" w:type="dxa"/>
          </w:tcPr>
          <w:p w:rsidR="000376B0" w:rsidRPr="00036380" w:rsidRDefault="000376B0" w:rsidP="00CA52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3860" cy="58483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B0" w:rsidRPr="00036380" w:rsidRDefault="000376B0" w:rsidP="00CA52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6B0" w:rsidRPr="00036380" w:rsidRDefault="000376B0" w:rsidP="00CA52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ЗАПОРІЗЬКА ОБЛАСНА ДЕРЖАВНА </w:t>
            </w:r>
            <w:proofErr w:type="gramStart"/>
            <w:r w:rsidRPr="00036380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proofErr w:type="gramEnd"/>
            <w:r w:rsidRPr="00036380">
              <w:rPr>
                <w:rFonts w:ascii="Times New Roman" w:hAnsi="Times New Roman" w:cs="Times New Roman"/>
                <w:b/>
                <w:sz w:val="28"/>
                <w:szCs w:val="28"/>
              </w:rPr>
              <w:t>ІНІСТРАЦІЯ</w:t>
            </w:r>
          </w:p>
          <w:p w:rsidR="000376B0" w:rsidRPr="00036380" w:rsidRDefault="000376B0" w:rsidP="00CA52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6B0" w:rsidRPr="00036380" w:rsidRDefault="000376B0" w:rsidP="00CA52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УПРАВЛІННЯ </w:t>
            </w:r>
            <w:proofErr w:type="gramStart"/>
            <w:r w:rsidRPr="00036380">
              <w:rPr>
                <w:rFonts w:ascii="Times New Roman" w:hAnsi="Times New Roman" w:cs="Times New Roman"/>
                <w:b/>
                <w:sz w:val="28"/>
                <w:szCs w:val="28"/>
              </w:rPr>
              <w:t>МОЛОД</w:t>
            </w:r>
            <w:proofErr w:type="gramEnd"/>
            <w:r w:rsidRPr="00036380">
              <w:rPr>
                <w:rFonts w:ascii="Times New Roman" w:hAnsi="Times New Roman" w:cs="Times New Roman"/>
                <w:b/>
                <w:sz w:val="28"/>
                <w:szCs w:val="28"/>
              </w:rPr>
              <w:t>І, ФІЗИЧНОЇ КУЛЬТУРИ ТА СПОРТУ</w:t>
            </w:r>
          </w:p>
          <w:p w:rsidR="000376B0" w:rsidRPr="00036380" w:rsidRDefault="000376B0" w:rsidP="00CA52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6B0" w:rsidRPr="00036380" w:rsidRDefault="000376B0" w:rsidP="00CA524C">
            <w:pPr>
              <w:pStyle w:val="1"/>
              <w:jc w:val="center"/>
              <w:rPr>
                <w:b/>
                <w:bCs/>
              </w:rPr>
            </w:pPr>
            <w:r w:rsidRPr="00036380">
              <w:rPr>
                <w:b/>
                <w:bCs/>
              </w:rPr>
              <w:t>НАКАЗ</w:t>
            </w:r>
          </w:p>
          <w:p w:rsidR="000376B0" w:rsidRPr="00036380" w:rsidRDefault="000376B0" w:rsidP="00CA52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6B0" w:rsidRPr="00036380" w:rsidRDefault="000376B0" w:rsidP="00CA524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6B0" w:rsidRPr="00036380" w:rsidRDefault="000376B0" w:rsidP="00CA52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6B0" w:rsidRPr="00036380" w:rsidRDefault="000376B0" w:rsidP="00CA52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6B0" w:rsidRPr="00036380" w:rsidRDefault="000376B0" w:rsidP="00CA52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6B0" w:rsidRPr="00036380" w:rsidRDefault="000376B0" w:rsidP="00CA52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6B0" w:rsidRPr="00036380" w:rsidRDefault="000376B0" w:rsidP="00CA52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6B0" w:rsidRPr="00036380" w:rsidRDefault="000376B0" w:rsidP="000376B0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2835"/>
        <w:gridCol w:w="1028"/>
        <w:gridCol w:w="1807"/>
        <w:gridCol w:w="530"/>
      </w:tblGrid>
      <w:tr w:rsidR="000376B0" w:rsidRPr="00036380" w:rsidTr="00CA524C">
        <w:tc>
          <w:tcPr>
            <w:tcW w:w="3085" w:type="dxa"/>
          </w:tcPr>
          <w:p w:rsidR="000376B0" w:rsidRPr="00036380" w:rsidRDefault="000376B0" w:rsidP="00B00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38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00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2835" w:type="dxa"/>
          </w:tcPr>
          <w:p w:rsidR="000376B0" w:rsidRPr="00036380" w:rsidRDefault="000376B0" w:rsidP="00CA5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80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036380">
              <w:rPr>
                <w:rFonts w:ascii="Times New Roman" w:hAnsi="Times New Roman" w:cs="Times New Roman"/>
                <w:sz w:val="28"/>
                <w:szCs w:val="28"/>
              </w:rPr>
              <w:t>Запоріжжя</w:t>
            </w:r>
            <w:proofErr w:type="spellEnd"/>
          </w:p>
        </w:tc>
        <w:tc>
          <w:tcPr>
            <w:tcW w:w="1028" w:type="dxa"/>
          </w:tcPr>
          <w:p w:rsidR="000376B0" w:rsidRPr="00036380" w:rsidRDefault="000376B0" w:rsidP="00CA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0376B0" w:rsidRPr="00036380" w:rsidRDefault="000376B0" w:rsidP="00273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3638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00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</w:t>
            </w:r>
            <w:r w:rsidRPr="00036380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</w:p>
        </w:tc>
        <w:tc>
          <w:tcPr>
            <w:tcW w:w="530" w:type="dxa"/>
          </w:tcPr>
          <w:p w:rsidR="000376B0" w:rsidRPr="00036380" w:rsidRDefault="000376B0" w:rsidP="00CA5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6B0" w:rsidRDefault="000376B0" w:rsidP="000376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376B0" w:rsidRDefault="000376B0" w:rsidP="000376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376B0" w:rsidRDefault="000376B0" w:rsidP="000376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1F1D" w:rsidRDefault="00DE1F1D" w:rsidP="001879C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1F1D" w:rsidRDefault="00B002DA" w:rsidP="001879C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</w:p>
    <w:p w:rsidR="00DE1F1D" w:rsidRDefault="00B002DA" w:rsidP="001879C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головному територіальному</w:t>
      </w:r>
    </w:p>
    <w:p w:rsidR="00DE1F1D" w:rsidRDefault="00B002DA" w:rsidP="001879C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Управлінні юстиції</w:t>
      </w:r>
    </w:p>
    <w:p w:rsidR="004E5D19" w:rsidRDefault="00B002DA" w:rsidP="00B002D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Запорізькій області</w:t>
      </w:r>
    </w:p>
    <w:p w:rsidR="00D269ED" w:rsidRDefault="00B002DA" w:rsidP="00B002D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27 серпня 2018 року за № 100/1979</w:t>
      </w:r>
    </w:p>
    <w:p w:rsidR="00B002DA" w:rsidRDefault="00B002DA" w:rsidP="00B002D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69ED" w:rsidRDefault="00D269ED" w:rsidP="000376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258A" w:rsidRDefault="00F4258A" w:rsidP="000376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79CC" w:rsidRDefault="001879CC" w:rsidP="000376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376B0" w:rsidRDefault="000376B0" w:rsidP="00FF0157">
      <w:pPr>
        <w:spacing w:after="0" w:line="28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проведення обласного</w:t>
      </w:r>
    </w:p>
    <w:p w:rsidR="000376B0" w:rsidRDefault="00CF13B1" w:rsidP="00FF0157">
      <w:pPr>
        <w:spacing w:after="0" w:line="28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молодіжного фестивалю</w:t>
      </w:r>
    </w:p>
    <w:p w:rsidR="000376B0" w:rsidRDefault="00CF13B1" w:rsidP="00FF0157">
      <w:pPr>
        <w:spacing w:after="0" w:line="28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естрадного мистецтва «Зорепад»</w:t>
      </w:r>
    </w:p>
    <w:p w:rsidR="000376B0" w:rsidRDefault="000376B0" w:rsidP="00FF0157">
      <w:pPr>
        <w:spacing w:after="0" w:line="28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CA524C" w:rsidRDefault="00CA524C" w:rsidP="00FF0157">
      <w:pPr>
        <w:spacing w:after="0" w:line="28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0376B0" w:rsidRDefault="000376B0" w:rsidP="00950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</w:t>
      </w:r>
      <w:r w:rsidR="00950383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Управління молоді, фізичної культури та спорту Запорізької обласної державної адміністрації, затвердженого </w:t>
      </w:r>
      <w:r w:rsidR="00B92DB8">
        <w:rPr>
          <w:rFonts w:ascii="Times New Roman" w:hAnsi="Times New Roman" w:cs="Times New Roman"/>
          <w:sz w:val="28"/>
          <w:szCs w:val="28"/>
          <w:lang w:val="uk-UA"/>
        </w:rPr>
        <w:t>розпорядженням голови Запорізької обласної державної адміністрації від 27</w:t>
      </w:r>
      <w:r w:rsidR="00DC2D6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50383">
        <w:rPr>
          <w:rFonts w:ascii="Times New Roman" w:hAnsi="Times New Roman" w:cs="Times New Roman"/>
          <w:sz w:val="28"/>
          <w:szCs w:val="28"/>
          <w:lang w:val="uk-UA"/>
        </w:rPr>
        <w:t xml:space="preserve">вересня </w:t>
      </w:r>
      <w:r w:rsidR="00B92DB8">
        <w:rPr>
          <w:rFonts w:ascii="Times New Roman" w:hAnsi="Times New Roman" w:cs="Times New Roman"/>
          <w:sz w:val="28"/>
          <w:szCs w:val="28"/>
          <w:lang w:val="uk-UA"/>
        </w:rPr>
        <w:t>2013</w:t>
      </w:r>
      <w:r w:rsidR="0095038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B92DB8">
        <w:rPr>
          <w:rFonts w:ascii="Times New Roman" w:hAnsi="Times New Roman" w:cs="Times New Roman"/>
          <w:sz w:val="28"/>
          <w:szCs w:val="28"/>
          <w:lang w:val="uk-UA"/>
        </w:rPr>
        <w:t xml:space="preserve"> № 462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метою підтримки </w:t>
      </w:r>
      <w:r w:rsidR="00457EEA">
        <w:rPr>
          <w:rFonts w:ascii="Times New Roman" w:hAnsi="Times New Roman" w:cs="Times New Roman"/>
          <w:sz w:val="28"/>
          <w:szCs w:val="28"/>
          <w:lang w:val="uk-UA"/>
        </w:rPr>
        <w:t>талановитої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молоді Запорізької області, </w:t>
      </w:r>
    </w:p>
    <w:p w:rsidR="006666AB" w:rsidRPr="00CA524C" w:rsidRDefault="006666AB" w:rsidP="0095038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666AB" w:rsidRDefault="006666AB" w:rsidP="00950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6666AB" w:rsidRPr="00CA524C" w:rsidRDefault="006666AB" w:rsidP="0095038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666AB" w:rsidRDefault="002B2C40" w:rsidP="00950383">
      <w:pPr>
        <w:pStyle w:val="a5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про проведення обласного </w:t>
      </w:r>
      <w:r w:rsidR="00457EEA">
        <w:rPr>
          <w:rFonts w:ascii="Times New Roman" w:hAnsi="Times New Roman" w:cs="Times New Roman"/>
          <w:sz w:val="28"/>
          <w:szCs w:val="28"/>
          <w:lang w:val="uk-UA"/>
        </w:rPr>
        <w:t>молодіжного фестивалю</w:t>
      </w:r>
      <w:r w:rsidR="003969C4">
        <w:rPr>
          <w:rFonts w:ascii="Times New Roman" w:hAnsi="Times New Roman" w:cs="Times New Roman"/>
          <w:sz w:val="28"/>
          <w:szCs w:val="28"/>
          <w:lang w:val="uk-UA"/>
        </w:rPr>
        <w:t xml:space="preserve"> естрадного мистецтва «Зорепад» </w:t>
      </w:r>
      <w:r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950383" w:rsidRPr="00950383" w:rsidRDefault="00950383" w:rsidP="00950383">
      <w:pPr>
        <w:pStyle w:val="a5"/>
        <w:spacing w:after="0" w:line="360" w:lineRule="auto"/>
        <w:ind w:left="567"/>
        <w:jc w:val="center"/>
        <w:rPr>
          <w:rFonts w:ascii="Times New Roman" w:hAnsi="Times New Roman" w:cs="Times New Roman"/>
          <w:lang w:val="uk-UA"/>
        </w:rPr>
      </w:pPr>
    </w:p>
    <w:p w:rsidR="0026493C" w:rsidRDefault="00BB77E4" w:rsidP="00950383">
      <w:pPr>
        <w:pStyle w:val="a5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Визнати таким, що втратив чинність</w:t>
      </w:r>
      <w:r w:rsidR="00F233D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 Управління молоді, фізичної культури та спорту Запорізької обласної державної адміністрації від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08 вересня 2014 року </w:t>
      </w:r>
      <w:r w:rsidR="003D614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329 «Про затвердження Положення про проведення обласного молодіжного фестивалю естрадного мистецтва «Зорепад», зареєстрований в Головному</w:t>
      </w:r>
      <w:r w:rsidR="0015169C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територіальному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управлінні юстиції у Запорізькій області 08 вересня 2014 року за № 20/1660</w:t>
      </w:r>
      <w:r w:rsidR="002649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0383" w:rsidRPr="00BB77E4" w:rsidRDefault="00950383" w:rsidP="00BB7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3422" w:rsidRDefault="00473422" w:rsidP="00950383">
      <w:pPr>
        <w:pStyle w:val="a5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 набирає чинності через 10 днів після державної реєстрації, але не раніше дня його офіційного оприлюднення. </w:t>
      </w:r>
    </w:p>
    <w:p w:rsidR="00950383" w:rsidRPr="00950383" w:rsidRDefault="00950383" w:rsidP="0095038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F4258A" w:rsidRDefault="00F4258A" w:rsidP="00950383">
      <w:pPr>
        <w:pStyle w:val="a5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F4258A" w:rsidRDefault="00F4258A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157" w:rsidRDefault="00FF0157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256C" w:rsidRDefault="005F256C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070B" w:rsidRDefault="00FF0157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молоді,</w:t>
      </w:r>
      <w:r w:rsidR="003107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фізичної </w:t>
      </w:r>
    </w:p>
    <w:p w:rsidR="0031070B" w:rsidRDefault="00FF0157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 та спорту Запорізької </w:t>
      </w:r>
    </w:p>
    <w:p w:rsidR="00FF0157" w:rsidRDefault="00FF0157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обласної державної </w:t>
      </w:r>
      <w:r w:rsidR="0031070B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Н.Ф. Власова</w:t>
      </w:r>
    </w:p>
    <w:p w:rsidR="001879CC" w:rsidRDefault="001879CC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9CC" w:rsidRDefault="001879CC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9CC" w:rsidRDefault="001879CC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9CC" w:rsidRDefault="001879CC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9CC" w:rsidRDefault="001879CC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13F" w:rsidRDefault="0017513F" w:rsidP="00FF015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повним текстом наказу можна ознайомитись на сайті Запорізької обласної державної адміністрації </w:t>
      </w:r>
      <w:r w:rsidRPr="0017513F">
        <w:rPr>
          <w:rFonts w:ascii="Times New Roman" w:hAnsi="Times New Roman" w:cs="Times New Roman"/>
          <w:sz w:val="28"/>
          <w:szCs w:val="28"/>
          <w:lang w:val="uk-UA"/>
        </w:rPr>
        <w:t>http://www.zoda.gov.ua/</w:t>
      </w:r>
    </w:p>
    <w:sectPr w:rsidR="0017513F" w:rsidSect="001B047B">
      <w:headerReference w:type="default" r:id="rId9"/>
      <w:pgSz w:w="11906" w:h="16838"/>
      <w:pgMar w:top="567" w:right="567" w:bottom="1134" w:left="1701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2C" w:rsidRDefault="00665A2C" w:rsidP="001B047B">
      <w:pPr>
        <w:spacing w:after="0" w:line="240" w:lineRule="auto"/>
      </w:pPr>
      <w:r>
        <w:separator/>
      </w:r>
    </w:p>
  </w:endnote>
  <w:endnote w:type="continuationSeparator" w:id="0">
    <w:p w:rsidR="00665A2C" w:rsidRDefault="00665A2C" w:rsidP="001B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2C" w:rsidRDefault="00665A2C" w:rsidP="001B047B">
      <w:pPr>
        <w:spacing w:after="0" w:line="240" w:lineRule="auto"/>
      </w:pPr>
      <w:r>
        <w:separator/>
      </w:r>
    </w:p>
  </w:footnote>
  <w:footnote w:type="continuationSeparator" w:id="0">
    <w:p w:rsidR="00665A2C" w:rsidRDefault="00665A2C" w:rsidP="001B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6907"/>
      <w:docPartObj>
        <w:docPartGallery w:val="Page Numbers (Top of Page)"/>
        <w:docPartUnique/>
      </w:docPartObj>
    </w:sdtPr>
    <w:sdtEndPr/>
    <w:sdtContent>
      <w:p w:rsidR="001B047B" w:rsidRDefault="003609B9">
        <w:pPr>
          <w:pStyle w:val="a6"/>
          <w:jc w:val="center"/>
        </w:pPr>
        <w:r w:rsidRPr="001B04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B047B" w:rsidRPr="001B047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B04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16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B04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B047B" w:rsidRDefault="001B04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D6119"/>
    <w:multiLevelType w:val="hybridMultilevel"/>
    <w:tmpl w:val="9990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F304D"/>
    <w:multiLevelType w:val="hybridMultilevel"/>
    <w:tmpl w:val="7BB6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8DC"/>
    <w:rsid w:val="00013082"/>
    <w:rsid w:val="00024BDA"/>
    <w:rsid w:val="000376B0"/>
    <w:rsid w:val="0006241A"/>
    <w:rsid w:val="00090A4A"/>
    <w:rsid w:val="000C21FC"/>
    <w:rsid w:val="0015169C"/>
    <w:rsid w:val="00162877"/>
    <w:rsid w:val="0017513F"/>
    <w:rsid w:val="00181E35"/>
    <w:rsid w:val="001879CC"/>
    <w:rsid w:val="001B047B"/>
    <w:rsid w:val="001D4647"/>
    <w:rsid w:val="00225BD1"/>
    <w:rsid w:val="002468B9"/>
    <w:rsid w:val="0026493C"/>
    <w:rsid w:val="00273F91"/>
    <w:rsid w:val="00290C6B"/>
    <w:rsid w:val="002B2C40"/>
    <w:rsid w:val="0031070B"/>
    <w:rsid w:val="003609B9"/>
    <w:rsid w:val="003969C4"/>
    <w:rsid w:val="003D6145"/>
    <w:rsid w:val="0040122F"/>
    <w:rsid w:val="00407F2E"/>
    <w:rsid w:val="004462B6"/>
    <w:rsid w:val="00457EEA"/>
    <w:rsid w:val="00473422"/>
    <w:rsid w:val="004A3430"/>
    <w:rsid w:val="004E5D19"/>
    <w:rsid w:val="005F256C"/>
    <w:rsid w:val="00665A2C"/>
    <w:rsid w:val="006666AB"/>
    <w:rsid w:val="006D28DC"/>
    <w:rsid w:val="006E196B"/>
    <w:rsid w:val="00774271"/>
    <w:rsid w:val="007868D3"/>
    <w:rsid w:val="007C11AE"/>
    <w:rsid w:val="007C2AAA"/>
    <w:rsid w:val="00814D40"/>
    <w:rsid w:val="00841293"/>
    <w:rsid w:val="008A7841"/>
    <w:rsid w:val="00920C46"/>
    <w:rsid w:val="00950383"/>
    <w:rsid w:val="009F200B"/>
    <w:rsid w:val="00A315DB"/>
    <w:rsid w:val="00B002DA"/>
    <w:rsid w:val="00B92DB8"/>
    <w:rsid w:val="00B93DFB"/>
    <w:rsid w:val="00BB0E70"/>
    <w:rsid w:val="00BB77E4"/>
    <w:rsid w:val="00C07888"/>
    <w:rsid w:val="00C22FB2"/>
    <w:rsid w:val="00C765F1"/>
    <w:rsid w:val="00C8743E"/>
    <w:rsid w:val="00CA524C"/>
    <w:rsid w:val="00CA778A"/>
    <w:rsid w:val="00CD3F8E"/>
    <w:rsid w:val="00CF13B1"/>
    <w:rsid w:val="00D269ED"/>
    <w:rsid w:val="00DB6D8A"/>
    <w:rsid w:val="00DC2D69"/>
    <w:rsid w:val="00DE1F1D"/>
    <w:rsid w:val="00E00B38"/>
    <w:rsid w:val="00E064EE"/>
    <w:rsid w:val="00E73024"/>
    <w:rsid w:val="00F233D2"/>
    <w:rsid w:val="00F4258A"/>
    <w:rsid w:val="00FC2314"/>
    <w:rsid w:val="00FF0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0376B0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6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66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0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047B"/>
  </w:style>
  <w:style w:type="paragraph" w:styleId="a8">
    <w:name w:val="footer"/>
    <w:basedOn w:val="a"/>
    <w:link w:val="a9"/>
    <w:uiPriority w:val="99"/>
    <w:semiHidden/>
    <w:unhideWhenUsed/>
    <w:rsid w:val="001B0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0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0376B0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6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6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34</cp:revision>
  <cp:lastPrinted>2018-08-27T13:30:00Z</cp:lastPrinted>
  <dcterms:created xsi:type="dcterms:W3CDTF">2018-08-02T06:33:00Z</dcterms:created>
  <dcterms:modified xsi:type="dcterms:W3CDTF">2018-08-28T06:32:00Z</dcterms:modified>
</cp:coreProperties>
</file>